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</w:p>
    <w:p w:rsidR="00E16622" w:rsidRDefault="00425B71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март 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80"/>
        <w:gridCol w:w="2815"/>
        <w:gridCol w:w="134"/>
        <w:gridCol w:w="436"/>
        <w:gridCol w:w="978"/>
        <w:gridCol w:w="1783"/>
        <w:gridCol w:w="6"/>
        <w:gridCol w:w="2013"/>
      </w:tblGrid>
      <w:tr w:rsidR="00633006" w:rsidTr="006964D6">
        <w:tc>
          <w:tcPr>
            <w:tcW w:w="675" w:type="dxa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AD4B52">
        <w:tc>
          <w:tcPr>
            <w:tcW w:w="10421" w:type="dxa"/>
            <w:gridSpan w:val="9"/>
          </w:tcPr>
          <w:p w:rsidR="00E16622" w:rsidRPr="008A3537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Календарные и профессиональные праздники</w:t>
            </w:r>
            <w:r w:rsidR="00EA33AB">
              <w:rPr>
                <w:rFonts w:ascii="Times New Roman" w:hAnsi="Times New Roman"/>
                <w:sz w:val="24"/>
                <w:szCs w:val="24"/>
              </w:rPr>
              <w:t xml:space="preserve"> Криворучко А.А.</w:t>
            </w:r>
          </w:p>
        </w:tc>
      </w:tr>
      <w:tr w:rsidR="00633006" w:rsidTr="006964D6">
        <w:tc>
          <w:tcPr>
            <w:tcW w:w="675" w:type="dxa"/>
          </w:tcPr>
          <w:p w:rsidR="00B26913" w:rsidRPr="00684B31" w:rsidRDefault="00B26913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B26913" w:rsidRPr="006C76B9" w:rsidRDefault="006B3DF9" w:rsidP="00804F3B">
            <w:pPr>
              <w:rPr>
                <w:rFonts w:ascii="Times New Roman" w:hAnsi="Times New Roman"/>
                <w:sz w:val="24"/>
                <w:szCs w:val="24"/>
              </w:rPr>
            </w:pPr>
            <w:r w:rsidRPr="00865ACE">
              <w:rPr>
                <w:rFonts w:ascii="Times New Roman" w:hAnsi="Times New Roman"/>
              </w:rPr>
              <w:t xml:space="preserve">Праздничный концерт, посвященный </w:t>
            </w:r>
            <w:r w:rsidR="00804F3B">
              <w:rPr>
                <w:rFonts w:ascii="Times New Roman" w:hAnsi="Times New Roman"/>
              </w:rPr>
              <w:t>международному женскому дню «Ты на свете лучше всех.»</w:t>
            </w:r>
          </w:p>
        </w:tc>
        <w:tc>
          <w:tcPr>
            <w:tcW w:w="1548" w:type="dxa"/>
            <w:gridSpan w:val="3"/>
          </w:tcPr>
          <w:p w:rsidR="00B26913" w:rsidRPr="006C76B9" w:rsidRDefault="00804F3B" w:rsidP="006B3DF9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789" w:type="dxa"/>
            <w:gridSpan w:val="2"/>
          </w:tcPr>
          <w:p w:rsidR="00B26913" w:rsidRPr="006C76B9" w:rsidRDefault="00B26913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26913" w:rsidRPr="006C76B9" w:rsidRDefault="006C76B9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633006" w:rsidTr="000B4BD9">
        <w:trPr>
          <w:trHeight w:val="861"/>
        </w:trPr>
        <w:tc>
          <w:tcPr>
            <w:tcW w:w="675" w:type="dxa"/>
          </w:tcPr>
          <w:p w:rsidR="00360870" w:rsidRPr="007255BC" w:rsidRDefault="0093365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3"/>
          </w:tcPr>
          <w:p w:rsidR="00360870" w:rsidRPr="006C76B9" w:rsidRDefault="00425B71" w:rsidP="00B35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«А, ну-ка, девочки»</w:t>
            </w:r>
          </w:p>
        </w:tc>
        <w:tc>
          <w:tcPr>
            <w:tcW w:w="1414" w:type="dxa"/>
            <w:gridSpan w:val="2"/>
          </w:tcPr>
          <w:p w:rsidR="00360870" w:rsidRPr="00D2702E" w:rsidRDefault="00425B71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789" w:type="dxa"/>
            <w:gridSpan w:val="2"/>
          </w:tcPr>
          <w:p w:rsidR="00360870" w:rsidRPr="006C76B9" w:rsidRDefault="00425B71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60870" w:rsidRPr="006C76B9" w:rsidRDefault="00425B71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801FF" w:rsidTr="000B4BD9">
        <w:trPr>
          <w:trHeight w:val="861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3"/>
          </w:tcPr>
          <w:p w:rsidR="006801FF" w:rsidRPr="00CF49CE" w:rsidRDefault="006801FF" w:rsidP="00B35C45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>Танцевальная программа « Прыг- скок, ножкой топ»</w:t>
            </w:r>
          </w:p>
        </w:tc>
        <w:tc>
          <w:tcPr>
            <w:tcW w:w="1414" w:type="dxa"/>
            <w:gridSpan w:val="2"/>
          </w:tcPr>
          <w:p w:rsidR="006801FF" w:rsidRDefault="006801FF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0B4BD9">
        <w:trPr>
          <w:trHeight w:val="861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3"/>
          </w:tcPr>
          <w:p w:rsidR="006801FF" w:rsidRDefault="006801FF" w:rsidP="00B35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9CE">
              <w:rPr>
                <w:rFonts w:ascii="Times New Roman" w:hAnsi="Times New Roman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14" w:type="dxa"/>
            <w:gridSpan w:val="2"/>
          </w:tcPr>
          <w:p w:rsidR="006801FF" w:rsidRDefault="006801FF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0B4BD9">
        <w:trPr>
          <w:trHeight w:val="861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3"/>
          </w:tcPr>
          <w:p w:rsidR="006801FF" w:rsidRPr="0052362B" w:rsidRDefault="006801FF" w:rsidP="0052362B">
            <w:pPr>
              <w:pStyle w:val="a5"/>
              <w:tabs>
                <w:tab w:val="left" w:pos="10206"/>
              </w:tabs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523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362B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Межмуниципальном конкурсе-фестивале детского исполнительского творчества</w:t>
            </w:r>
          </w:p>
          <w:p w:rsidR="006801FF" w:rsidRPr="0052362B" w:rsidRDefault="006801FF" w:rsidP="0052362B">
            <w:pPr>
              <w:pStyle w:val="a5"/>
              <w:tabs>
                <w:tab w:val="left" w:pos="10206"/>
              </w:tabs>
              <w:ind w:left="0" w:right="-5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62B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«Северные ручейки» </w:t>
            </w:r>
          </w:p>
          <w:p w:rsidR="006801FF" w:rsidRPr="00CF49CE" w:rsidRDefault="006801FF" w:rsidP="00B35C45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801FF" w:rsidRDefault="006801FF" w:rsidP="001D6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3"/>
          </w:tcPr>
          <w:p w:rsidR="006801FF" w:rsidRPr="00771FB4" w:rsidRDefault="006801FF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«Последний богатырь» (Россия 6+)</w:t>
            </w:r>
          </w:p>
        </w:tc>
        <w:tc>
          <w:tcPr>
            <w:tcW w:w="1414" w:type="dxa"/>
            <w:gridSpan w:val="2"/>
          </w:tcPr>
          <w:p w:rsidR="006801FF" w:rsidRDefault="006801FF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3"/>
          </w:tcPr>
          <w:p w:rsidR="006801FF" w:rsidRPr="00DC6195" w:rsidRDefault="006801FF" w:rsidP="009375E4">
            <w:pPr>
              <w:rPr>
                <w:rFonts w:ascii="Times New Roman" w:hAnsi="Times New Roman"/>
              </w:rPr>
            </w:pPr>
            <w:r w:rsidRPr="00DC6195">
              <w:rPr>
                <w:rFonts w:ascii="Times New Roman" w:hAnsi="Times New Roman"/>
              </w:rPr>
              <w:t>Театрализованная интерактивная программа для детей «Полуостров сокровищ»</w:t>
            </w:r>
          </w:p>
          <w:p w:rsidR="006801FF" w:rsidRPr="00341320" w:rsidRDefault="006801FF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1FF" w:rsidRDefault="006801FF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3"/>
          </w:tcPr>
          <w:p w:rsidR="006801FF" w:rsidRPr="006C76B9" w:rsidRDefault="006801FF" w:rsidP="000B4B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День открытых дверей «Городок культуры и отдыха», посвященный дню работника культуры: экскурсии «Такая работа…»</w:t>
            </w:r>
          </w:p>
        </w:tc>
        <w:tc>
          <w:tcPr>
            <w:tcW w:w="1414" w:type="dxa"/>
            <w:gridSpan w:val="2"/>
          </w:tcPr>
          <w:p w:rsidR="006801FF" w:rsidRPr="006C76B9" w:rsidRDefault="006801FF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3"/>
          </w:tcPr>
          <w:p w:rsidR="006801FF" w:rsidRPr="00771FB4" w:rsidRDefault="006801FF" w:rsidP="00BB2600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Социально- культурный  проект «Дом, в котором живет </w:t>
            </w:r>
          </w:p>
          <w:p w:rsidR="006801FF" w:rsidRPr="00771FB4" w:rsidRDefault="006801FF" w:rsidP="00BB2600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счастье!!»:  Кинолекторий «Удивительные сказки </w:t>
            </w:r>
          </w:p>
          <w:p w:rsidR="006801FF" w:rsidRPr="00771FB4" w:rsidRDefault="006801FF" w:rsidP="00BB2600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>народов России», в рамках проведения</w:t>
            </w:r>
            <w:r w:rsidRPr="00771FB4">
              <w:rPr>
                <w:rFonts w:ascii="Times New Roman" w:hAnsi="Times New Roman"/>
                <w:snapToGrid w:val="0"/>
              </w:rPr>
              <w:t xml:space="preserve"> Года </w:t>
            </w:r>
            <w:r w:rsidRPr="00771FB4">
              <w:rPr>
                <w:rFonts w:ascii="Times New Roman" w:hAnsi="Times New Roman"/>
              </w:rPr>
              <w:t>гражданского</w:t>
            </w:r>
          </w:p>
          <w:p w:rsidR="006801FF" w:rsidRPr="006E727D" w:rsidRDefault="006801FF" w:rsidP="00BB2600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1414" w:type="dxa"/>
            <w:gridSpan w:val="2"/>
          </w:tcPr>
          <w:p w:rsidR="006801FF" w:rsidRDefault="006801FF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3"/>
          </w:tcPr>
          <w:p w:rsidR="006801FF" w:rsidRPr="006C76B9" w:rsidRDefault="006801FF" w:rsidP="00C368E9">
            <w:pPr>
              <w:rPr>
                <w:rFonts w:ascii="Times New Roman" w:hAnsi="Times New Roman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Танцевально-игровая программа «Красота живет повсюду, важно только верить чуду»</w:t>
            </w:r>
          </w:p>
        </w:tc>
        <w:tc>
          <w:tcPr>
            <w:tcW w:w="1414" w:type="dxa"/>
            <w:gridSpan w:val="2"/>
          </w:tcPr>
          <w:p w:rsidR="006801FF" w:rsidRPr="006C76B9" w:rsidRDefault="006801FF" w:rsidP="0077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3"/>
          </w:tcPr>
          <w:p w:rsidR="006801FF" w:rsidRPr="00B35C45" w:rsidRDefault="006801FF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CF49CE">
              <w:rPr>
                <w:rFonts w:ascii="Times New Roman" w:hAnsi="Times New Roman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14" w:type="dxa"/>
            <w:gridSpan w:val="2"/>
          </w:tcPr>
          <w:p w:rsidR="006801FF" w:rsidRPr="006C76B9" w:rsidRDefault="006801FF" w:rsidP="0031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Культурно - досуговые мероприятия для молодежи от 15 -24 лет</w:t>
            </w:r>
          </w:p>
        </w:tc>
      </w:tr>
      <w:tr w:rsidR="006801FF" w:rsidTr="006964D6">
        <w:tc>
          <w:tcPr>
            <w:tcW w:w="675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3"/>
          </w:tcPr>
          <w:p w:rsidR="006801FF" w:rsidRPr="00B35C45" w:rsidRDefault="006801FF" w:rsidP="0066074E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«Поздравляем с женским днем!»,  с участием уч-ся СОШ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414" w:type="dxa"/>
            <w:gridSpan w:val="2"/>
          </w:tcPr>
          <w:p w:rsidR="006801FF" w:rsidRPr="00773331" w:rsidRDefault="006801FF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c>
          <w:tcPr>
            <w:tcW w:w="675" w:type="dxa"/>
          </w:tcPr>
          <w:p w:rsidR="006801FF" w:rsidRDefault="006801FF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gridSpan w:val="3"/>
          </w:tcPr>
          <w:p w:rsidR="006801FF" w:rsidRDefault="006801FF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фестивале «Молодежная весна 2018» г. Белоярский</w:t>
            </w:r>
          </w:p>
        </w:tc>
        <w:tc>
          <w:tcPr>
            <w:tcW w:w="1414" w:type="dxa"/>
            <w:gridSpan w:val="2"/>
          </w:tcPr>
          <w:p w:rsidR="006801FF" w:rsidRDefault="006801FF" w:rsidP="00B35C4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33006" w:rsidTr="006964D6">
        <w:tc>
          <w:tcPr>
            <w:tcW w:w="675" w:type="dxa"/>
          </w:tcPr>
          <w:p w:rsidR="00470616" w:rsidRPr="007255BC" w:rsidRDefault="00933652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gridSpan w:val="3"/>
          </w:tcPr>
          <w:p w:rsidR="00470616" w:rsidRPr="00773331" w:rsidRDefault="00B35C45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волонтеров</w:t>
            </w:r>
          </w:p>
        </w:tc>
        <w:tc>
          <w:tcPr>
            <w:tcW w:w="1414" w:type="dxa"/>
            <w:gridSpan w:val="2"/>
          </w:tcPr>
          <w:p w:rsidR="00470616" w:rsidRPr="00773331" w:rsidRDefault="00425B71" w:rsidP="00B35C4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33006" w:rsidTr="006964D6">
        <w:tc>
          <w:tcPr>
            <w:tcW w:w="675" w:type="dxa"/>
          </w:tcPr>
          <w:p w:rsidR="00470616" w:rsidRPr="007255BC" w:rsidRDefault="0093365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gridSpan w:val="3"/>
          </w:tcPr>
          <w:p w:rsidR="00470616" w:rsidRPr="00773331" w:rsidRDefault="00950013" w:rsidP="00633006">
            <w:pPr>
              <w:rPr>
                <w:rFonts w:ascii="Times New Roman" w:hAnsi="Times New Roman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День открытых дверей «Городок культуры и отдыха», посвященный дню работника культуры: экскурсии «Такая работа…»</w:t>
            </w:r>
          </w:p>
        </w:tc>
        <w:tc>
          <w:tcPr>
            <w:tcW w:w="1414" w:type="dxa"/>
            <w:gridSpan w:val="2"/>
          </w:tcPr>
          <w:p w:rsidR="00470616" w:rsidRPr="00773331" w:rsidRDefault="00C96792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gridSpan w:val="3"/>
          </w:tcPr>
          <w:p w:rsidR="006801FF" w:rsidRDefault="006801FF" w:rsidP="00B4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жителей поселка и работников бюджетных учреждений и сторонних организаций с главою Белоярского района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Маненковым</w:t>
            </w:r>
            <w:proofErr w:type="spellEnd"/>
          </w:p>
        </w:tc>
        <w:tc>
          <w:tcPr>
            <w:tcW w:w="1414" w:type="dxa"/>
            <w:gridSpan w:val="2"/>
          </w:tcPr>
          <w:p w:rsidR="006801FF" w:rsidRDefault="006801FF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Pr="007255BC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gridSpan w:val="3"/>
          </w:tcPr>
          <w:p w:rsidR="006801FF" w:rsidRPr="00773331" w:rsidRDefault="006801FF" w:rsidP="00B4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«Любовь с ограничениями» (Россия)</w:t>
            </w:r>
          </w:p>
        </w:tc>
        <w:tc>
          <w:tcPr>
            <w:tcW w:w="1414" w:type="dxa"/>
            <w:gridSpan w:val="2"/>
          </w:tcPr>
          <w:p w:rsidR="006801FF" w:rsidRPr="00773331" w:rsidRDefault="006801FF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gridSpan w:val="3"/>
          </w:tcPr>
          <w:p w:rsidR="006801FF" w:rsidRPr="00773331" w:rsidRDefault="006801FF" w:rsidP="001D6C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D7F">
              <w:rPr>
                <w:rFonts w:ascii="Times New Roman" w:hAnsi="Times New Roman"/>
              </w:rPr>
              <w:t xml:space="preserve">Участие творческих коллективов в фестивале – конкурсе самодеятельных коллективов и исполнителей  работников ООО «Газпром </w:t>
            </w:r>
            <w:proofErr w:type="spellStart"/>
            <w:r w:rsidRPr="00945D7F">
              <w:rPr>
                <w:rFonts w:ascii="Times New Roman" w:hAnsi="Times New Roman"/>
              </w:rPr>
              <w:t>трансгаз</w:t>
            </w:r>
            <w:proofErr w:type="spellEnd"/>
            <w:r w:rsidRPr="00945D7F">
              <w:rPr>
                <w:rFonts w:ascii="Times New Roman" w:hAnsi="Times New Roman"/>
              </w:rPr>
              <w:t xml:space="preserve"> </w:t>
            </w:r>
            <w:proofErr w:type="spellStart"/>
            <w:r w:rsidRPr="00945D7F">
              <w:rPr>
                <w:rFonts w:ascii="Times New Roman" w:hAnsi="Times New Roman"/>
              </w:rPr>
              <w:t>Югорск</w:t>
            </w:r>
            <w:proofErr w:type="spellEnd"/>
            <w:r w:rsidRPr="00945D7F">
              <w:rPr>
                <w:rFonts w:ascii="Times New Roman" w:hAnsi="Times New Roman"/>
              </w:rPr>
              <w:t>» -  «Созвездие талантов 201</w:t>
            </w:r>
            <w:r>
              <w:rPr>
                <w:rFonts w:ascii="Times New Roman" w:hAnsi="Times New Roman"/>
              </w:rPr>
              <w:t>8</w:t>
            </w:r>
            <w:r w:rsidRPr="00945D7F">
              <w:rPr>
                <w:rFonts w:ascii="Times New Roman" w:hAnsi="Times New Roman"/>
              </w:rPr>
              <w:t>»</w:t>
            </w:r>
          </w:p>
        </w:tc>
        <w:tc>
          <w:tcPr>
            <w:tcW w:w="1414" w:type="dxa"/>
            <w:gridSpan w:val="2"/>
          </w:tcPr>
          <w:p w:rsidR="006801FF" w:rsidRPr="00773331" w:rsidRDefault="006801FF" w:rsidP="00553A92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15569F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Фотовыставка «С Россией в сердце – навсегда!»</w:t>
            </w:r>
          </w:p>
          <w:p w:rsidR="006801FF" w:rsidRPr="00773331" w:rsidRDefault="006801FF" w:rsidP="00A21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1FF" w:rsidRPr="00773331" w:rsidRDefault="006801FF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B96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Концертная видеопрограмма </w:t>
            </w:r>
            <w:r w:rsidRPr="00341320">
              <w:rPr>
                <w:rFonts w:ascii="Times New Roman" w:hAnsi="Times New Roman"/>
                <w:color w:val="000000"/>
                <w:sz w:val="24"/>
                <w:szCs w:val="24"/>
              </w:rPr>
              <w:t>«Мы – часть страны, мы – уголок России!»</w:t>
            </w:r>
          </w:p>
          <w:p w:rsidR="006801FF" w:rsidRPr="00341320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1FF" w:rsidRPr="00341320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1FF" w:rsidRDefault="006801FF">
            <w:r w:rsidRPr="00F90DBB"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«Время первых»  (Россия 6+)</w:t>
            </w:r>
          </w:p>
        </w:tc>
        <w:tc>
          <w:tcPr>
            <w:tcW w:w="1414" w:type="dxa"/>
            <w:gridSpan w:val="2"/>
          </w:tcPr>
          <w:p w:rsidR="006801FF" w:rsidRDefault="006801FF">
            <w:r w:rsidRPr="00F90DBB"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8443A">
              <w:rPr>
                <w:sz w:val="24"/>
                <w:szCs w:val="24"/>
              </w:rPr>
              <w:t>Патриотическая акция: Флэш-моб «Крымская весна», в день воссоединения Крыма с Россией</w:t>
            </w:r>
          </w:p>
        </w:tc>
        <w:tc>
          <w:tcPr>
            <w:tcW w:w="1414" w:type="dxa"/>
            <w:gridSpan w:val="2"/>
          </w:tcPr>
          <w:p w:rsidR="006801FF" w:rsidRPr="00F90DBB" w:rsidRDefault="0068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«Салют 7» (Россия 6+)</w:t>
            </w:r>
          </w:p>
        </w:tc>
        <w:tc>
          <w:tcPr>
            <w:tcW w:w="1414" w:type="dxa"/>
            <w:gridSpan w:val="2"/>
          </w:tcPr>
          <w:p w:rsidR="006801FF" w:rsidRDefault="006801FF">
            <w:r w:rsidRPr="00F90DBB"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801FF" w:rsidTr="006964D6">
        <w:trPr>
          <w:trHeight w:val="637"/>
        </w:trPr>
        <w:tc>
          <w:tcPr>
            <w:tcW w:w="675" w:type="dxa"/>
          </w:tcPr>
          <w:p w:rsidR="006801FF" w:rsidRDefault="006801F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gridSpan w:val="3"/>
          </w:tcPr>
          <w:p w:rsidR="006801FF" w:rsidRPr="00341320" w:rsidRDefault="006801FF" w:rsidP="00933652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вверх</w:t>
            </w:r>
            <w:r w:rsidRPr="00341320">
              <w:rPr>
                <w:rFonts w:ascii="Times New Roman" w:hAnsi="Times New Roman"/>
                <w:sz w:val="24"/>
                <w:szCs w:val="24"/>
              </w:rPr>
              <w:t>» (Россия 6+)</w:t>
            </w:r>
          </w:p>
        </w:tc>
        <w:tc>
          <w:tcPr>
            <w:tcW w:w="1414" w:type="dxa"/>
            <w:gridSpan w:val="2"/>
          </w:tcPr>
          <w:p w:rsidR="006801FF" w:rsidRPr="00F90DBB" w:rsidRDefault="0068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789" w:type="dxa"/>
            <w:gridSpan w:val="2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801FF" w:rsidRPr="00773331" w:rsidRDefault="006801FF" w:rsidP="00B96E1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5D198F" w:rsidTr="00AC5A2E">
        <w:tc>
          <w:tcPr>
            <w:tcW w:w="10421" w:type="dxa"/>
            <w:gridSpan w:val="9"/>
          </w:tcPr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22" w:rsidTr="006964D6">
        <w:tc>
          <w:tcPr>
            <w:tcW w:w="2255" w:type="dxa"/>
            <w:gridSpan w:val="2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4564A8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 фестиваля уличной культуры.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16622" w:rsidTr="006964D6">
        <w:tc>
          <w:tcPr>
            <w:tcW w:w="2255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E16622" w:rsidRDefault="00E16622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20761" w:rsidRDefault="00E20761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4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5A10D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E20761">
      <w:pPr>
        <w:rPr>
          <w:rFonts w:ascii="Times New Roman" w:hAnsi="Times New Roman"/>
          <w:sz w:val="24"/>
          <w:szCs w:val="24"/>
        </w:rPr>
      </w:pPr>
    </w:p>
    <w:sectPr w:rsidR="00D0796A" w:rsidRPr="00E16622" w:rsidSect="00E207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B4BD9"/>
    <w:rsid w:val="000B6841"/>
    <w:rsid w:val="000D3EDA"/>
    <w:rsid w:val="000D57CF"/>
    <w:rsid w:val="000E3E62"/>
    <w:rsid w:val="000F1084"/>
    <w:rsid w:val="00117FCD"/>
    <w:rsid w:val="0013580B"/>
    <w:rsid w:val="00137322"/>
    <w:rsid w:val="0015569F"/>
    <w:rsid w:val="0016450F"/>
    <w:rsid w:val="00181446"/>
    <w:rsid w:val="001A0FDA"/>
    <w:rsid w:val="001B1474"/>
    <w:rsid w:val="001D6C63"/>
    <w:rsid w:val="001E71A9"/>
    <w:rsid w:val="002057C5"/>
    <w:rsid w:val="00212B08"/>
    <w:rsid w:val="00244060"/>
    <w:rsid w:val="00261BDF"/>
    <w:rsid w:val="00285A7E"/>
    <w:rsid w:val="002B0D2F"/>
    <w:rsid w:val="002D520B"/>
    <w:rsid w:val="00304AE3"/>
    <w:rsid w:val="00311455"/>
    <w:rsid w:val="00313DAE"/>
    <w:rsid w:val="00360870"/>
    <w:rsid w:val="003743C0"/>
    <w:rsid w:val="003E0DBC"/>
    <w:rsid w:val="003F39F9"/>
    <w:rsid w:val="00425B71"/>
    <w:rsid w:val="004555BB"/>
    <w:rsid w:val="004564A8"/>
    <w:rsid w:val="00464E5C"/>
    <w:rsid w:val="00470616"/>
    <w:rsid w:val="004833AC"/>
    <w:rsid w:val="0048360F"/>
    <w:rsid w:val="004839EF"/>
    <w:rsid w:val="00497206"/>
    <w:rsid w:val="004A0CAF"/>
    <w:rsid w:val="00521592"/>
    <w:rsid w:val="0052362B"/>
    <w:rsid w:val="0053566C"/>
    <w:rsid w:val="00537D39"/>
    <w:rsid w:val="0054608B"/>
    <w:rsid w:val="0055089B"/>
    <w:rsid w:val="00553A92"/>
    <w:rsid w:val="00567243"/>
    <w:rsid w:val="005800B3"/>
    <w:rsid w:val="005A10D2"/>
    <w:rsid w:val="005C0348"/>
    <w:rsid w:val="005C2740"/>
    <w:rsid w:val="005D198F"/>
    <w:rsid w:val="00601F73"/>
    <w:rsid w:val="0060283F"/>
    <w:rsid w:val="00633006"/>
    <w:rsid w:val="006456CF"/>
    <w:rsid w:val="00657815"/>
    <w:rsid w:val="0066074E"/>
    <w:rsid w:val="00666BE7"/>
    <w:rsid w:val="006750EA"/>
    <w:rsid w:val="006801FF"/>
    <w:rsid w:val="00682DD0"/>
    <w:rsid w:val="00684B31"/>
    <w:rsid w:val="00695489"/>
    <w:rsid w:val="006964D6"/>
    <w:rsid w:val="006B3DF9"/>
    <w:rsid w:val="006C76B9"/>
    <w:rsid w:val="006F77CA"/>
    <w:rsid w:val="00704068"/>
    <w:rsid w:val="007255BC"/>
    <w:rsid w:val="007415AE"/>
    <w:rsid w:val="00746BFD"/>
    <w:rsid w:val="00751B8A"/>
    <w:rsid w:val="007648F2"/>
    <w:rsid w:val="0076490C"/>
    <w:rsid w:val="00773331"/>
    <w:rsid w:val="00775712"/>
    <w:rsid w:val="0077591A"/>
    <w:rsid w:val="007928FC"/>
    <w:rsid w:val="00797E40"/>
    <w:rsid w:val="007B0BD3"/>
    <w:rsid w:val="007E0CB5"/>
    <w:rsid w:val="00804F3B"/>
    <w:rsid w:val="008422E5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60A8"/>
    <w:rsid w:val="00933652"/>
    <w:rsid w:val="009375E4"/>
    <w:rsid w:val="00942B1D"/>
    <w:rsid w:val="00950013"/>
    <w:rsid w:val="009537A7"/>
    <w:rsid w:val="00956E58"/>
    <w:rsid w:val="00971B07"/>
    <w:rsid w:val="00992029"/>
    <w:rsid w:val="009C02A7"/>
    <w:rsid w:val="009C0E96"/>
    <w:rsid w:val="00A215B4"/>
    <w:rsid w:val="00A25B8F"/>
    <w:rsid w:val="00A675A9"/>
    <w:rsid w:val="00A8570A"/>
    <w:rsid w:val="00AA6856"/>
    <w:rsid w:val="00AB5D35"/>
    <w:rsid w:val="00AD4B52"/>
    <w:rsid w:val="00AE34B2"/>
    <w:rsid w:val="00AF0E22"/>
    <w:rsid w:val="00B011A2"/>
    <w:rsid w:val="00B26913"/>
    <w:rsid w:val="00B35C45"/>
    <w:rsid w:val="00B44B28"/>
    <w:rsid w:val="00B60338"/>
    <w:rsid w:val="00B61B83"/>
    <w:rsid w:val="00BB2600"/>
    <w:rsid w:val="00BE13EC"/>
    <w:rsid w:val="00C046EE"/>
    <w:rsid w:val="00C30C86"/>
    <w:rsid w:val="00C368E9"/>
    <w:rsid w:val="00C730D4"/>
    <w:rsid w:val="00C74DD3"/>
    <w:rsid w:val="00C83B30"/>
    <w:rsid w:val="00C86A8A"/>
    <w:rsid w:val="00C9506D"/>
    <w:rsid w:val="00C96792"/>
    <w:rsid w:val="00CA1D71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2702E"/>
    <w:rsid w:val="00D50F9C"/>
    <w:rsid w:val="00D74E81"/>
    <w:rsid w:val="00D91606"/>
    <w:rsid w:val="00DA7E06"/>
    <w:rsid w:val="00DE26D6"/>
    <w:rsid w:val="00DE6FB6"/>
    <w:rsid w:val="00E01EA2"/>
    <w:rsid w:val="00E16622"/>
    <w:rsid w:val="00E20761"/>
    <w:rsid w:val="00E77D2E"/>
    <w:rsid w:val="00EA33AB"/>
    <w:rsid w:val="00EC39BC"/>
    <w:rsid w:val="00F11685"/>
    <w:rsid w:val="00F1689D"/>
    <w:rsid w:val="00F252EE"/>
    <w:rsid w:val="00F27A6F"/>
    <w:rsid w:val="00F42A77"/>
    <w:rsid w:val="00F501A8"/>
    <w:rsid w:val="00F637E4"/>
    <w:rsid w:val="00F75651"/>
    <w:rsid w:val="00F830F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FAB4-1FF3-49FC-8DC5-DBC1748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137</cp:revision>
  <cp:lastPrinted>2015-07-15T08:44:00Z</cp:lastPrinted>
  <dcterms:created xsi:type="dcterms:W3CDTF">2015-04-22T11:11:00Z</dcterms:created>
  <dcterms:modified xsi:type="dcterms:W3CDTF">2018-02-28T09:59:00Z</dcterms:modified>
</cp:coreProperties>
</file>